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D000B" w14:textId="6C9B7E18" w:rsidR="00C54010" w:rsidRDefault="006A5732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7C093EB" wp14:editId="71588963">
            <wp:simplePos x="0" y="0"/>
            <wp:positionH relativeFrom="column">
              <wp:posOffset>2597785</wp:posOffset>
            </wp:positionH>
            <wp:positionV relativeFrom="paragraph">
              <wp:posOffset>40005</wp:posOffset>
            </wp:positionV>
            <wp:extent cx="819150" cy="9290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75379" w14:textId="77777777" w:rsidR="00C54010" w:rsidRDefault="00C54010">
      <w:pPr>
        <w:jc w:val="center"/>
      </w:pPr>
    </w:p>
    <w:p w14:paraId="003A52FB" w14:textId="77777777" w:rsidR="00C54010" w:rsidRDefault="00C54010">
      <w:pPr>
        <w:jc w:val="center"/>
      </w:pPr>
    </w:p>
    <w:p w14:paraId="588E0AC6" w14:textId="77777777" w:rsidR="00C54010" w:rsidRDefault="00C54010">
      <w:pPr>
        <w:jc w:val="center"/>
      </w:pPr>
    </w:p>
    <w:p w14:paraId="5C40327C" w14:textId="77777777" w:rsidR="00C54010" w:rsidRDefault="00C54010">
      <w:pPr>
        <w:jc w:val="center"/>
      </w:pPr>
    </w:p>
    <w:p w14:paraId="25DD9E22" w14:textId="77777777" w:rsidR="00C54010" w:rsidRDefault="00C54010">
      <w:pPr>
        <w:jc w:val="center"/>
      </w:pPr>
    </w:p>
    <w:p w14:paraId="42084516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 xml:space="preserve">Ministero dell'Istruzione </w:t>
      </w:r>
    </w:p>
    <w:p w14:paraId="524F2273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ISTITUTO DI ISTRUZIONE SUPERIORE "E.FERRARI"</w:t>
      </w:r>
    </w:p>
    <w:p w14:paraId="40E97E3A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Istituto Professionale  Settore  Enogastronomia e l'Ospitalita' Alberghiera</w:t>
      </w:r>
    </w:p>
    <w:p w14:paraId="589C58DA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Istituto Professionale  Settore Industria ed Artigianato per il Made in Italy</w:t>
      </w:r>
    </w:p>
    <w:p w14:paraId="01097E9D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Istituto Professionale  Settore Manutenzione ed Assistenza Tecnica</w:t>
      </w:r>
    </w:p>
    <w:p w14:paraId="644AF139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Via Rosa Jemma,301 84091 Battipaglia  Codice Mecc. SAIS029007</w:t>
      </w:r>
    </w:p>
    <w:p w14:paraId="2A150DA6" w14:textId="77777777" w:rsidR="00C54010" w:rsidRDefault="00C54010">
      <w:pPr>
        <w:jc w:val="center"/>
        <w:rPr>
          <w:i/>
          <w:iCs/>
        </w:rPr>
      </w:pPr>
    </w:p>
    <w:p w14:paraId="04B95481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CERTIFICATO DI COMPETENZE*</w:t>
      </w:r>
    </w:p>
    <w:p w14:paraId="54EB7902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(ai sensi dell'art. 5,comma 1, lettera g), decreto legislativo 13 aprile 2017, n. 61</w:t>
      </w:r>
    </w:p>
    <w:p w14:paraId="688E18A4" w14:textId="77777777" w:rsidR="00C54010" w:rsidRDefault="00C54010">
      <w:pPr>
        <w:jc w:val="center"/>
        <w:rPr>
          <w:i/>
          <w:iCs/>
        </w:rPr>
      </w:pPr>
      <w:r>
        <w:rPr>
          <w:i/>
          <w:iCs/>
        </w:rPr>
        <w:t>e del decreto del Ministro dell'Istruzione del 24 agosto 2021, n. 267</w:t>
      </w:r>
    </w:p>
    <w:p w14:paraId="2E544065" w14:textId="77777777" w:rsidR="00C54010" w:rsidRDefault="00C54010">
      <w:pPr>
        <w:jc w:val="center"/>
        <w:rPr>
          <w:i/>
          <w:iCs/>
        </w:rPr>
      </w:pPr>
    </w:p>
    <w:p w14:paraId="71371CFC" w14:textId="77777777" w:rsidR="00C54010" w:rsidRDefault="00C54010">
      <w:pPr>
        <w:jc w:val="center"/>
        <w:rPr>
          <w:i/>
          <w:iCs/>
        </w:rPr>
      </w:pPr>
    </w:p>
    <w:p w14:paraId="6A5FD586" w14:textId="77777777" w:rsidR="00C54010" w:rsidRDefault="00C54010">
      <w:pPr>
        <w:rPr>
          <w:b/>
          <w:bCs/>
        </w:rPr>
      </w:pPr>
      <w:r>
        <w:t>N° Certificato:</w:t>
      </w:r>
      <w:r>
        <w:rPr>
          <w:i/>
          <w:iCs/>
        </w:rPr>
        <w:t>____________________</w:t>
      </w:r>
    </w:p>
    <w:p w14:paraId="798F57C2" w14:textId="77777777" w:rsidR="00C54010" w:rsidRDefault="00C54010">
      <w:pPr>
        <w:jc w:val="center"/>
        <w:rPr>
          <w:b/>
          <w:bCs/>
        </w:rPr>
      </w:pPr>
    </w:p>
    <w:p w14:paraId="0B26A4C4" w14:textId="77777777" w:rsidR="00C54010" w:rsidRDefault="00C54010">
      <w:pPr>
        <w:jc w:val="center"/>
        <w:rPr>
          <w:b/>
          <w:bCs/>
        </w:rPr>
      </w:pPr>
    </w:p>
    <w:p w14:paraId="648BAD45" w14:textId="77777777" w:rsidR="00C54010" w:rsidRDefault="00C54010">
      <w:pPr>
        <w:jc w:val="center"/>
      </w:pPr>
      <w:r>
        <w:rPr>
          <w:b/>
          <w:bCs/>
        </w:rPr>
        <w:t>RILASCIATO A</w:t>
      </w:r>
    </w:p>
    <w:p w14:paraId="5D832780" w14:textId="77777777" w:rsidR="00C54010" w:rsidRDefault="00C54010"/>
    <w:p w14:paraId="0B8F47DF" w14:textId="77777777" w:rsidR="00C54010" w:rsidRDefault="00C5401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54010" w14:paraId="5C780BDB" w14:textId="77777777">
        <w:tc>
          <w:tcPr>
            <w:tcW w:w="4818" w:type="dxa"/>
            <w:shd w:val="clear" w:color="auto" w:fill="auto"/>
          </w:tcPr>
          <w:p w14:paraId="12C4FED8" w14:textId="77777777" w:rsidR="00C54010" w:rsidRDefault="00C54010">
            <w:pPr>
              <w:pStyle w:val="Contenutotabella"/>
            </w:pPr>
            <w:r>
              <w:t>Nome</w:t>
            </w:r>
          </w:p>
        </w:tc>
        <w:tc>
          <w:tcPr>
            <w:tcW w:w="4819" w:type="dxa"/>
            <w:shd w:val="clear" w:color="auto" w:fill="auto"/>
          </w:tcPr>
          <w:p w14:paraId="2A716D3A" w14:textId="77777777" w:rsidR="00C54010" w:rsidRDefault="00C54010">
            <w:pPr>
              <w:pStyle w:val="Contenutotabella"/>
            </w:pPr>
            <w:r>
              <w:t>Cognome</w:t>
            </w:r>
          </w:p>
        </w:tc>
      </w:tr>
      <w:tr w:rsidR="00C54010" w14:paraId="62EE6610" w14:textId="77777777">
        <w:tc>
          <w:tcPr>
            <w:tcW w:w="4818" w:type="dxa"/>
            <w:shd w:val="clear" w:color="auto" w:fill="auto"/>
          </w:tcPr>
          <w:p w14:paraId="046BBCD5" w14:textId="77777777" w:rsidR="00C54010" w:rsidRDefault="00C54010">
            <w:pPr>
              <w:pStyle w:val="Contenutotabella"/>
            </w:pPr>
            <w:r>
              <w:t>Nato/a a</w:t>
            </w:r>
          </w:p>
        </w:tc>
        <w:tc>
          <w:tcPr>
            <w:tcW w:w="4819" w:type="dxa"/>
            <w:shd w:val="clear" w:color="auto" w:fill="auto"/>
          </w:tcPr>
          <w:p w14:paraId="3437FCEA" w14:textId="77777777" w:rsidR="00C54010" w:rsidRDefault="00C54010">
            <w:pPr>
              <w:pStyle w:val="Contenutotabella"/>
            </w:pPr>
            <w:r>
              <w:t>il</w:t>
            </w:r>
          </w:p>
        </w:tc>
      </w:tr>
    </w:tbl>
    <w:p w14:paraId="6ECE5178" w14:textId="77777777" w:rsidR="00C54010" w:rsidRDefault="00C54010"/>
    <w:p w14:paraId="7C186ABE" w14:textId="77777777" w:rsidR="00C54010" w:rsidRDefault="00C54010"/>
    <w:p w14:paraId="4FC3E87E" w14:textId="77777777" w:rsidR="00C54010" w:rsidRDefault="00C54010">
      <w:r>
        <w:t>Nell'ambito del seguente Percorso di Istruzione Professionale:</w:t>
      </w:r>
    </w:p>
    <w:p w14:paraId="29BB1226" w14:textId="77777777" w:rsidR="00C54010" w:rsidRDefault="00C54010"/>
    <w:tbl>
      <w:tblPr>
        <w:tblW w:w="1077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3447"/>
        <w:gridCol w:w="3211"/>
      </w:tblGrid>
      <w:tr w:rsidR="00C54010" w14:paraId="17E2BD02" w14:textId="77777777" w:rsidTr="003032EE">
        <w:tc>
          <w:tcPr>
            <w:tcW w:w="7563" w:type="dxa"/>
            <w:gridSpan w:val="2"/>
            <w:shd w:val="clear" w:color="auto" w:fill="auto"/>
          </w:tcPr>
          <w:p w14:paraId="08B4169F" w14:textId="77777777" w:rsidR="00C54010" w:rsidRPr="00BE7B35" w:rsidRDefault="00C54010">
            <w:pPr>
              <w:pStyle w:val="Contenutotabella"/>
            </w:pPr>
            <w:r>
              <w:t>Indirizzo di Studio</w:t>
            </w:r>
            <w:r w:rsidR="00BE7B35">
              <w:t xml:space="preserve">  </w:t>
            </w:r>
            <w:r w:rsidR="00BE7B35" w:rsidRPr="005A7B73">
              <w:rPr>
                <w:b/>
                <w:bCs/>
              </w:rPr>
              <w:t>IPSEOA  - CLASS</w:t>
            </w:r>
            <w:r w:rsidR="00B54B17">
              <w:rPr>
                <w:b/>
                <w:bCs/>
              </w:rPr>
              <w:t>E</w:t>
            </w:r>
            <w:r w:rsidR="00BE7B35" w:rsidRPr="005A7B73">
              <w:rPr>
                <w:b/>
                <w:bCs/>
              </w:rPr>
              <w:t xml:space="preserve"> TERZ</w:t>
            </w:r>
            <w:r w:rsidR="00B54B17">
              <w:rPr>
                <w:b/>
                <w:bCs/>
              </w:rPr>
              <w:t>A</w:t>
            </w:r>
            <w:r w:rsidR="00BE7B35" w:rsidRPr="005A7B73">
              <w:rPr>
                <w:b/>
                <w:bCs/>
              </w:rPr>
              <w:t xml:space="preserve"> </w:t>
            </w:r>
            <w:r w:rsidR="005A7B73">
              <w:rPr>
                <w:b/>
                <w:bCs/>
              </w:rPr>
              <w:t>(</w:t>
            </w:r>
            <w:r w:rsidR="00BE7B35" w:rsidRPr="005A7B73">
              <w:rPr>
                <w:b/>
                <w:bCs/>
              </w:rPr>
              <w:t>ASA</w:t>
            </w:r>
            <w:r w:rsidR="005A7B73">
              <w:rPr>
                <w:b/>
                <w:bCs/>
              </w:rPr>
              <w:t>)</w:t>
            </w:r>
          </w:p>
        </w:tc>
        <w:tc>
          <w:tcPr>
            <w:tcW w:w="3211" w:type="dxa"/>
            <w:shd w:val="clear" w:color="auto" w:fill="auto"/>
          </w:tcPr>
          <w:p w14:paraId="7FD48AEE" w14:textId="77777777" w:rsidR="00C54010" w:rsidRDefault="00C54010">
            <w:pPr>
              <w:pStyle w:val="Contenutotabella"/>
            </w:pPr>
          </w:p>
        </w:tc>
      </w:tr>
      <w:tr w:rsidR="00C54010" w14:paraId="58645783" w14:textId="77777777" w:rsidTr="003032EE">
        <w:tc>
          <w:tcPr>
            <w:tcW w:w="4120" w:type="dxa"/>
            <w:shd w:val="clear" w:color="auto" w:fill="auto"/>
          </w:tcPr>
          <w:p w14:paraId="7079A29B" w14:textId="77777777" w:rsidR="00C54010" w:rsidRPr="00BE7B35" w:rsidRDefault="00C54010">
            <w:pPr>
              <w:pStyle w:val="Contenutotabella"/>
            </w:pPr>
            <w:r>
              <w:t xml:space="preserve">Referenziazione </w:t>
            </w:r>
            <w:r w:rsidR="00A75086" w:rsidRPr="00187ABF">
              <w:rPr>
                <w:b/>
                <w:bCs/>
              </w:rPr>
              <w:t>ATECO</w:t>
            </w:r>
            <w:r w:rsidR="00A75086" w:rsidRPr="00187ABF">
              <w:rPr>
                <w:rStyle w:val="Rimandonotaapidipagina"/>
                <w:b/>
                <w:bCs/>
              </w:rPr>
              <w:footnoteReference w:id="1"/>
            </w:r>
            <w:r w:rsidR="00A75086" w:rsidRPr="00187ABF">
              <w:rPr>
                <w:b/>
                <w:bCs/>
              </w:rPr>
              <w:t xml:space="preserve"> ATTIVITA’ DEI SERVIZI DI ALLOGGIO E DI</w:t>
            </w:r>
            <w:r w:rsidR="00A75086">
              <w:t xml:space="preserve"> </w:t>
            </w:r>
            <w:r w:rsidR="00A75086" w:rsidRPr="00187ABF">
              <w:rPr>
                <w:b/>
                <w:bCs/>
              </w:rPr>
              <w:t>RISTORAZIONE</w:t>
            </w:r>
          </w:p>
        </w:tc>
        <w:tc>
          <w:tcPr>
            <w:tcW w:w="3447" w:type="dxa"/>
            <w:shd w:val="clear" w:color="auto" w:fill="auto"/>
          </w:tcPr>
          <w:p w14:paraId="05600CF2" w14:textId="77777777" w:rsidR="00C54010" w:rsidRPr="003032EE" w:rsidRDefault="00C54010">
            <w:pPr>
              <w:pStyle w:val="Contenutotabella"/>
            </w:pPr>
            <w:r>
              <w:t>Sezione:</w:t>
            </w:r>
            <w:r w:rsidR="003032EE">
              <w:t xml:space="preserve"> </w:t>
            </w:r>
            <w:r w:rsidR="00A75086">
              <w:rPr>
                <w:b/>
                <w:bCs/>
              </w:rPr>
              <w:t>I</w:t>
            </w:r>
          </w:p>
        </w:tc>
        <w:tc>
          <w:tcPr>
            <w:tcW w:w="3211" w:type="dxa"/>
            <w:shd w:val="clear" w:color="auto" w:fill="auto"/>
          </w:tcPr>
          <w:p w14:paraId="50DD6479" w14:textId="77777777" w:rsidR="00C54010" w:rsidRPr="003032EE" w:rsidRDefault="00C54010">
            <w:pPr>
              <w:pStyle w:val="Contenutotabella"/>
            </w:pPr>
            <w:r>
              <w:t>Divisione:</w:t>
            </w:r>
            <w:r w:rsidR="003032EE">
              <w:t xml:space="preserve"> </w:t>
            </w:r>
            <w:r w:rsidR="00A75086">
              <w:rPr>
                <w:b/>
                <w:bCs/>
              </w:rPr>
              <w:t>55.1</w:t>
            </w:r>
          </w:p>
        </w:tc>
      </w:tr>
      <w:tr w:rsidR="00C54010" w14:paraId="06A0903B" w14:textId="77777777" w:rsidTr="003032EE">
        <w:tc>
          <w:tcPr>
            <w:tcW w:w="7563" w:type="dxa"/>
            <w:gridSpan w:val="2"/>
            <w:shd w:val="clear" w:color="auto" w:fill="auto"/>
          </w:tcPr>
          <w:p w14:paraId="1C7E2977" w14:textId="77777777" w:rsidR="00C54010" w:rsidRDefault="00C54010">
            <w:pPr>
              <w:pStyle w:val="Contenutotabella"/>
            </w:pPr>
            <w:r>
              <w:t>Settore Economico Professionale (SEP)</w:t>
            </w:r>
            <w:r>
              <w:rPr>
                <w:rStyle w:val="Rimandonotaapidipagina"/>
              </w:rPr>
              <w:footnoteReference w:id="2"/>
            </w:r>
          </w:p>
          <w:p w14:paraId="2F096AC9" w14:textId="77777777" w:rsidR="00C54010" w:rsidRPr="005A7B73" w:rsidRDefault="003032EE">
            <w:pPr>
              <w:pStyle w:val="Contenutotabella"/>
              <w:rPr>
                <w:b/>
                <w:bCs/>
              </w:rPr>
            </w:pPr>
            <w:r w:rsidRPr="005A7B73">
              <w:rPr>
                <w:b/>
                <w:bCs/>
              </w:rPr>
              <w:t>SERVIZI TURISTICI; PRODUZIONE ALIMENTARI</w:t>
            </w:r>
          </w:p>
          <w:p w14:paraId="17526F79" w14:textId="77777777" w:rsidR="00C54010" w:rsidRDefault="00C54010" w:rsidP="005A7B73">
            <w:pPr>
              <w:pStyle w:val="Contenutotabella"/>
              <w:rPr>
                <w:b/>
                <w:bCs/>
              </w:rPr>
            </w:pPr>
          </w:p>
        </w:tc>
        <w:tc>
          <w:tcPr>
            <w:tcW w:w="3211" w:type="dxa"/>
            <w:shd w:val="clear" w:color="auto" w:fill="auto"/>
          </w:tcPr>
          <w:p w14:paraId="508B2F40" w14:textId="77777777" w:rsidR="00C54010" w:rsidRDefault="00C54010">
            <w:pPr>
              <w:pStyle w:val="Contenutotabella"/>
            </w:pPr>
            <w:r>
              <w:t xml:space="preserve">  </w:t>
            </w:r>
          </w:p>
        </w:tc>
      </w:tr>
    </w:tbl>
    <w:p w14:paraId="58C9E313" w14:textId="77777777" w:rsidR="00C54010" w:rsidRDefault="00C54010"/>
    <w:p w14:paraId="54194038" w14:textId="77777777" w:rsidR="00C54010" w:rsidRDefault="00C54010">
      <w:pPr>
        <w:jc w:val="center"/>
        <w:rPr>
          <w:b/>
          <w:bCs/>
        </w:rPr>
      </w:pPr>
      <w:r>
        <w:rPr>
          <w:b/>
          <w:bCs/>
        </w:rPr>
        <w:t>PERCORSO DI APPRENDIMENTO</w:t>
      </w:r>
    </w:p>
    <w:p w14:paraId="67C188E5" w14:textId="77777777" w:rsidR="00C54010" w:rsidRDefault="00C54010">
      <w:pPr>
        <w:jc w:val="center"/>
        <w:rPr>
          <w:b/>
          <w:bCs/>
        </w:rPr>
      </w:pPr>
    </w:p>
    <w:p w14:paraId="504F7924" w14:textId="77777777" w:rsidR="00C54010" w:rsidRDefault="00C54010">
      <w:pPr>
        <w:pStyle w:val="Contenutotabella"/>
        <w:jc w:val="center"/>
        <w:rPr>
          <w:b/>
          <w:bCs/>
        </w:rPr>
      </w:pPr>
    </w:p>
    <w:p w14:paraId="13E73784" w14:textId="77777777" w:rsidR="00C54010" w:rsidRDefault="00C54010">
      <w:pPr>
        <w:pStyle w:val="Contenutotabella"/>
      </w:pPr>
      <w:r>
        <w:rPr>
          <w:b/>
          <w:bCs/>
        </w:rPr>
        <w:t>Periodo di svolgimento del percorso:</w:t>
      </w:r>
      <w:r>
        <w:rPr>
          <w:rStyle w:val="Rimandonotaapidipagina"/>
          <w:b/>
          <w:bCs/>
        </w:rPr>
        <w:footnoteReference w:id="3"/>
      </w:r>
    </w:p>
    <w:p w14:paraId="284989D6" w14:textId="77777777" w:rsidR="00C54010" w:rsidRPr="005A7B73" w:rsidRDefault="00C54010">
      <w:pPr>
        <w:rPr>
          <w:b/>
          <w:bCs/>
        </w:rPr>
      </w:pPr>
      <w:r>
        <w:t>Ultima annualità superata con successo</w:t>
      </w:r>
      <w:r>
        <w:rPr>
          <w:rStyle w:val="Rimandonotaapidipagina"/>
        </w:rPr>
        <w:footnoteReference w:id="4"/>
      </w:r>
      <w:r>
        <w:t>:</w:t>
      </w:r>
      <w:r w:rsidRPr="005A7B73">
        <w:rPr>
          <w:b/>
          <w:bCs/>
        </w:rPr>
        <w:t xml:space="preserve">A.S. </w:t>
      </w:r>
      <w:r w:rsidR="005A7B73" w:rsidRPr="005A7B73">
        <w:rPr>
          <w:b/>
          <w:bCs/>
        </w:rPr>
        <w:t>2021</w:t>
      </w:r>
      <w:r w:rsidRPr="005A7B73">
        <w:rPr>
          <w:b/>
          <w:bCs/>
        </w:rPr>
        <w:t>/</w:t>
      </w:r>
      <w:r w:rsidR="005A7B73" w:rsidRPr="005A7B73">
        <w:rPr>
          <w:b/>
          <w:bCs/>
        </w:rPr>
        <w:t>2022</w:t>
      </w:r>
    </w:p>
    <w:p w14:paraId="2839AA24" w14:textId="77777777" w:rsidR="00C54010" w:rsidRDefault="00C54010">
      <w:pPr>
        <w:rPr>
          <w:b/>
          <w:bCs/>
        </w:rPr>
      </w:pPr>
    </w:p>
    <w:p w14:paraId="4740E0EC" w14:textId="77777777" w:rsidR="00C54010" w:rsidRDefault="00C54010">
      <w:pPr>
        <w:jc w:val="center"/>
        <w:rPr>
          <w:b/>
          <w:bCs/>
        </w:rPr>
      </w:pPr>
    </w:p>
    <w:p w14:paraId="1F01A044" w14:textId="77777777" w:rsidR="00C54010" w:rsidRDefault="00C54010">
      <w:pPr>
        <w:jc w:val="center"/>
      </w:pPr>
      <w:r>
        <w:rPr>
          <w:b/>
          <w:bCs/>
        </w:rPr>
        <w:lastRenderedPageBreak/>
        <w:t>RISULTATI DI APPRENDIMENTO RAGGIUNTI</w:t>
      </w:r>
      <w:r>
        <w:rPr>
          <w:rStyle w:val="Rimandonotaapidipagina"/>
          <w:b/>
          <w:bCs/>
        </w:rPr>
        <w:footnoteReference w:id="5"/>
      </w:r>
    </w:p>
    <w:p w14:paraId="1C6E2513" w14:textId="77777777" w:rsidR="00C54010" w:rsidRDefault="00C54010"/>
    <w:p w14:paraId="4891119C" w14:textId="77777777" w:rsidR="00C54010" w:rsidRDefault="00C54010">
      <w:r>
        <w:t>Sezione A)</w:t>
      </w: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9"/>
        <w:gridCol w:w="1470"/>
        <w:gridCol w:w="1413"/>
        <w:gridCol w:w="2694"/>
      </w:tblGrid>
      <w:tr w:rsidR="00C54010" w14:paraId="64658D3E" w14:textId="77777777" w:rsidTr="0050287D">
        <w:tc>
          <w:tcPr>
            <w:tcW w:w="5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D60FF" w14:textId="77777777" w:rsidR="00C54010" w:rsidRDefault="00C54010">
            <w:pPr>
              <w:pStyle w:val="Contenutotabella"/>
            </w:pPr>
          </w:p>
        </w:tc>
        <w:tc>
          <w:tcPr>
            <w:tcW w:w="55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5EC984" w14:textId="77777777" w:rsidR="00C54010" w:rsidRDefault="00C54010">
            <w:pPr>
              <w:pStyle w:val="Contenutotabella"/>
              <w:jc w:val="right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6"/>
            </w:r>
          </w:p>
        </w:tc>
      </w:tr>
      <w:tr w:rsidR="00C54010" w14:paraId="4659208D" w14:textId="77777777" w:rsidTr="0050287D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865E3" w14:textId="77777777" w:rsidR="00C54010" w:rsidRDefault="00C54010">
            <w:pPr>
              <w:pStyle w:val="Contenutotabella"/>
            </w:pPr>
            <w:r>
              <w:t>Competenze di riferimento raggiunte</w:t>
            </w:r>
            <w:r>
              <w:rPr>
                <w:rStyle w:val="Rimandonotaapidipagina"/>
              </w:rPr>
              <w:footnoteReference w:id="7"/>
            </w:r>
          </w:p>
          <w:p w14:paraId="3C9983C4" w14:textId="77777777" w:rsidR="00C54010" w:rsidRDefault="00C54010">
            <w:pPr>
              <w:pStyle w:val="Contenutotabella"/>
            </w:pPr>
            <w:r>
              <w:t>in relazione alle UdA di riferimento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0C8EC" w14:textId="77777777" w:rsidR="00C54010" w:rsidRDefault="00C54010">
            <w:pPr>
              <w:pStyle w:val="Contenutotabella"/>
            </w:pPr>
            <w:r>
              <w:t>Aula o Laboratorio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8F3F4" w14:textId="77777777" w:rsidR="00C54010" w:rsidRDefault="00C54010">
            <w:pPr>
              <w:pStyle w:val="Contenutotabella"/>
            </w:pPr>
            <w:r>
              <w:t>Stage/Tirocinio nel PCTO,ovvero apprendistato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3B8E6" w14:textId="77777777" w:rsidR="00C54010" w:rsidRDefault="00C54010">
            <w:pPr>
              <w:pStyle w:val="Contenutotabella"/>
            </w:pPr>
            <w:r>
              <w:t>Livello QNQ</w:t>
            </w:r>
          </w:p>
        </w:tc>
      </w:tr>
      <w:tr w:rsidR="00C54010" w14:paraId="1D0D8F9B" w14:textId="77777777" w:rsidTr="0050287D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2A89F" w14:textId="77777777" w:rsidR="00C54010" w:rsidRDefault="00BE7B35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1 </w:t>
            </w:r>
            <w:r>
              <w:rPr>
                <w:b/>
                <w:bCs/>
                <w:i/>
                <w:iCs/>
              </w:rPr>
              <w:t xml:space="preserve">“La piana del </w:t>
            </w:r>
            <w:proofErr w:type="spellStart"/>
            <w:r w:rsidRPr="00E13665">
              <w:rPr>
                <w:b/>
                <w:bCs/>
                <w:i/>
                <w:iCs/>
              </w:rPr>
              <w:t>Sele</w:t>
            </w:r>
            <w:proofErr w:type="spellEnd"/>
            <w:r>
              <w:rPr>
                <w:b/>
                <w:bCs/>
                <w:i/>
                <w:iCs/>
              </w:rPr>
              <w:t>: risorse-storico-culturali-naturalistiche ed enogastronomiche”:</w:t>
            </w:r>
          </w:p>
          <w:p w14:paraId="6C4BCF13" w14:textId="77777777" w:rsidR="005A7B73" w:rsidRDefault="005A7B73" w:rsidP="005A7B73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>L1 – L3</w:t>
            </w:r>
          </w:p>
          <w:p w14:paraId="3353FAA6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</w:t>
            </w:r>
          </w:p>
          <w:p w14:paraId="37C377C4" w14:textId="77777777" w:rsidR="005A7B73" w:rsidRDefault="005A7B73" w:rsidP="005A7B73">
            <w:r>
              <w:rPr>
                <w:i/>
                <w:iCs/>
              </w:rPr>
              <w:t>Asse Storico –Sociale:/</w:t>
            </w:r>
          </w:p>
          <w:p w14:paraId="60D65C4A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4D7AF9">
              <w:t>T</w:t>
            </w:r>
            <w:r w:rsidR="0077538B">
              <w:t>8</w:t>
            </w:r>
          </w:p>
          <w:p w14:paraId="1A9F64AB" w14:textId="77777777" w:rsidR="005A7B73" w:rsidRDefault="005A7B73" w:rsidP="005A7B73">
            <w:r>
              <w:rPr>
                <w:i/>
                <w:iCs/>
              </w:rPr>
              <w:t>Profilo d’Indirizzo:</w:t>
            </w:r>
            <w:r>
              <w:t>C3 – C6 – C4</w:t>
            </w:r>
          </w:p>
          <w:p w14:paraId="6FE5A92B" w14:textId="77777777" w:rsidR="004D7AF9" w:rsidRPr="004D7AF9" w:rsidRDefault="004D7AF9" w:rsidP="004D7AF9">
            <w:pPr>
              <w:pStyle w:val="Contenutotabella"/>
            </w:pPr>
            <w:r>
              <w:rPr>
                <w:i/>
                <w:iCs/>
              </w:rPr>
              <w:t>Competenze Area Generale:</w:t>
            </w:r>
            <w:r>
              <w:t>CG-8</w:t>
            </w:r>
          </w:p>
          <w:p w14:paraId="5897C789" w14:textId="77777777" w:rsidR="00BE7B35" w:rsidRPr="00BE7B35" w:rsidRDefault="005A7B73" w:rsidP="005A7B73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>CE-1 – CE-5 - CE-4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EC8C8" w14:textId="77777777" w:rsidR="00C54010" w:rsidRPr="005A7B73" w:rsidRDefault="005A7B73" w:rsidP="005A7B73">
            <w:pPr>
              <w:pStyle w:val="Contenutotabella"/>
              <w:jc w:val="center"/>
            </w:pPr>
            <w:r>
              <w:t>Aula, Laboratorio di informatica, Reception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97DB9" w14:textId="77777777" w:rsidR="00C54010" w:rsidRDefault="00C54010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567684" w14:textId="3B51FF6D" w:rsidR="00C54010" w:rsidRDefault="00C54010" w:rsidP="003D23EB">
            <w:pPr>
              <w:pStyle w:val="Contenutotabella"/>
            </w:pPr>
          </w:p>
        </w:tc>
      </w:tr>
      <w:tr w:rsidR="00C54010" w14:paraId="4874A89B" w14:textId="77777777" w:rsidTr="0050287D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AE548" w14:textId="77777777" w:rsidR="00C54010" w:rsidRDefault="002818D8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</w:t>
            </w:r>
            <w:r w:rsidRPr="005A7B73">
              <w:rPr>
                <w:b/>
                <w:bCs/>
              </w:rPr>
              <w:t xml:space="preserve">PCTO </w:t>
            </w:r>
            <w:r w:rsidRPr="002818D8">
              <w:rPr>
                <w:b/>
                <w:bCs/>
                <w:i/>
                <w:iCs/>
              </w:rPr>
              <w:t xml:space="preserve">“Turismo ed ospitalità nel percorso </w:t>
            </w:r>
            <w:proofErr w:type="spellStart"/>
            <w:r w:rsidRPr="002818D8">
              <w:rPr>
                <w:b/>
                <w:bCs/>
                <w:i/>
                <w:iCs/>
              </w:rPr>
              <w:t>pcto</w:t>
            </w:r>
            <w:proofErr w:type="spellEnd"/>
            <w:r w:rsidRPr="002818D8">
              <w:rPr>
                <w:b/>
                <w:bCs/>
                <w:i/>
                <w:iCs/>
              </w:rPr>
              <w:t>”:</w:t>
            </w:r>
          </w:p>
          <w:p w14:paraId="504AC8EE" w14:textId="77777777" w:rsidR="005A7B73" w:rsidRDefault="005A7B73" w:rsidP="005A7B73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>L1 – L3 – L5</w:t>
            </w:r>
          </w:p>
          <w:p w14:paraId="600B4121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M1 - M3</w:t>
            </w:r>
          </w:p>
          <w:p w14:paraId="2ACE73B2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>
              <w:t>S1 – S7 - S8</w:t>
            </w:r>
          </w:p>
          <w:p w14:paraId="4D392BEF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4D7AF9">
              <w:t>T</w:t>
            </w:r>
            <w:r>
              <w:t xml:space="preserve">1 – </w:t>
            </w:r>
            <w:r w:rsidR="004D7AF9">
              <w:t>T</w:t>
            </w:r>
            <w:r>
              <w:t xml:space="preserve">2 – </w:t>
            </w:r>
            <w:r w:rsidR="004D7AF9">
              <w:t>T</w:t>
            </w:r>
            <w:r>
              <w:t xml:space="preserve">4 – </w:t>
            </w:r>
            <w:r w:rsidR="004D7AF9">
              <w:t>T</w:t>
            </w:r>
            <w:r>
              <w:t xml:space="preserve">5 – </w:t>
            </w:r>
            <w:r w:rsidR="004D7AF9">
              <w:t>T</w:t>
            </w:r>
            <w:r>
              <w:t>11</w:t>
            </w:r>
          </w:p>
          <w:p w14:paraId="2557597A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>C1 – C7 – C9</w:t>
            </w:r>
          </w:p>
          <w:p w14:paraId="23105525" w14:textId="77777777" w:rsidR="004D7AF9" w:rsidRDefault="004D7AF9" w:rsidP="004D7AF9">
            <w:pPr>
              <w:pStyle w:val="Contenutotabella"/>
            </w:pPr>
            <w:r>
              <w:rPr>
                <w:i/>
                <w:iCs/>
              </w:rPr>
              <w:t>Competenze Area Generale:</w:t>
            </w:r>
            <w:r>
              <w:t>CG-1 – CG-2 – CG-4 – CG-5 – CG-11</w:t>
            </w:r>
          </w:p>
          <w:p w14:paraId="449F2C48" w14:textId="77777777" w:rsidR="002818D8" w:rsidRP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>
              <w:t>CE-5 – CE-6 – CE-7 - CE-8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296B5" w14:textId="77777777" w:rsidR="00C54010" w:rsidRDefault="005A7B73" w:rsidP="005A7B73">
            <w:pPr>
              <w:pStyle w:val="Contenutotabella"/>
              <w:jc w:val="center"/>
            </w:pPr>
            <w:r>
              <w:t>Aula, Laboratorio di informatica, Reception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C5B59" w14:textId="77777777" w:rsidR="00C54010" w:rsidRPr="005A7B73" w:rsidRDefault="005A7B73" w:rsidP="005A7B73">
            <w:pPr>
              <w:pStyle w:val="Contenutotabella"/>
              <w:jc w:val="center"/>
            </w:pPr>
            <w:r>
              <w:t>X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148D11" w14:textId="53C0C2C7" w:rsidR="00C54010" w:rsidRDefault="00C54010" w:rsidP="003D23EB">
            <w:pPr>
              <w:pStyle w:val="Contenutotabella"/>
            </w:pPr>
          </w:p>
        </w:tc>
      </w:tr>
      <w:tr w:rsidR="00C54010" w14:paraId="544DE9D4" w14:textId="77777777" w:rsidTr="0050287D">
        <w:tc>
          <w:tcPr>
            <w:tcW w:w="5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51DA6" w14:textId="77777777" w:rsidR="00C54010" w:rsidRDefault="002818D8">
            <w:pPr>
              <w:pStyle w:val="Contenutotabella"/>
              <w:rPr>
                <w:b/>
                <w:bCs/>
                <w:i/>
                <w:iCs/>
              </w:rPr>
            </w:pPr>
            <w:r>
              <w:t xml:space="preserve">UDA 3 </w:t>
            </w:r>
            <w:r w:rsidR="003119BE">
              <w:rPr>
                <w:b/>
                <w:bCs/>
                <w:i/>
                <w:iCs/>
              </w:rPr>
              <w:t>“La promozione delle risorse culturali ed enogastronomiche del territorio di appartenenza e quelli dei servizi offerti da una struttura ricettiva”:</w:t>
            </w:r>
          </w:p>
          <w:p w14:paraId="2DFF2CE4" w14:textId="77777777" w:rsidR="005A7B73" w:rsidRDefault="005A7B73" w:rsidP="005A7B73">
            <w:pPr>
              <w:pStyle w:val="Contenutotabella"/>
            </w:pPr>
            <w:r w:rsidRPr="00D81FCD">
              <w:rPr>
                <w:i/>
                <w:iCs/>
              </w:rPr>
              <w:t>Asse dei linguaggi</w:t>
            </w:r>
            <w:r>
              <w:rPr>
                <w:i/>
                <w:iCs/>
              </w:rPr>
              <w:t>:</w:t>
            </w:r>
            <w:r>
              <w:t>L1 – L3 – L5</w:t>
            </w:r>
          </w:p>
          <w:p w14:paraId="3169FA86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matematico:</w:t>
            </w:r>
            <w:r>
              <w:t>M1 – M3</w:t>
            </w:r>
          </w:p>
          <w:p w14:paraId="49BCBC66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Storico –Sociale:</w:t>
            </w:r>
            <w:r w:rsidRPr="003119BE">
              <w:t>S1 – S7 - S8</w:t>
            </w:r>
          </w:p>
          <w:p w14:paraId="68946719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Asse Scientifico-Tecnologico:</w:t>
            </w:r>
            <w:r w:rsidR="004D7AF9">
              <w:t>T</w:t>
            </w:r>
            <w:r w:rsidRPr="003119BE">
              <w:t xml:space="preserve">1 – </w:t>
            </w:r>
            <w:r w:rsidR="004D7AF9">
              <w:t>T</w:t>
            </w:r>
            <w:r w:rsidRPr="003119BE">
              <w:t xml:space="preserve">2 – </w:t>
            </w:r>
            <w:r w:rsidR="004D7AF9">
              <w:t>T</w:t>
            </w:r>
            <w:r w:rsidRPr="003119BE">
              <w:t xml:space="preserve">4 – </w:t>
            </w:r>
            <w:r w:rsidR="004D7AF9">
              <w:t>T</w:t>
            </w:r>
            <w:r w:rsidRPr="003119BE">
              <w:t xml:space="preserve">5 – </w:t>
            </w:r>
            <w:r w:rsidR="004D7AF9">
              <w:t>T</w:t>
            </w:r>
            <w:r w:rsidRPr="003119BE">
              <w:t>11</w:t>
            </w:r>
          </w:p>
          <w:p w14:paraId="20442651" w14:textId="77777777" w:rsidR="005A7B73" w:rsidRDefault="005A7B73" w:rsidP="005A7B73">
            <w:pPr>
              <w:pStyle w:val="Contenutotabella"/>
            </w:pPr>
            <w:r>
              <w:rPr>
                <w:i/>
                <w:iCs/>
              </w:rPr>
              <w:t>Profilo d’Indirizzo:</w:t>
            </w:r>
            <w:r>
              <w:t xml:space="preserve">C1 - C6 – C7 – C9 </w:t>
            </w:r>
          </w:p>
          <w:p w14:paraId="717EAB0B" w14:textId="77777777" w:rsidR="004D7AF9" w:rsidRPr="004D7AF9" w:rsidRDefault="004D7AF9" w:rsidP="005A7B73">
            <w:pPr>
              <w:pStyle w:val="Contenutotabella"/>
            </w:pPr>
            <w:r>
              <w:rPr>
                <w:i/>
                <w:iCs/>
              </w:rPr>
              <w:t>Competenze Area Generale:</w:t>
            </w:r>
            <w:r w:rsidRPr="003119BE">
              <w:t>CG-1 – CG-2 – CG-4 – CG-5 – CG-11</w:t>
            </w:r>
          </w:p>
          <w:p w14:paraId="2374B8FD" w14:textId="77777777" w:rsidR="003119BE" w:rsidRPr="003119BE" w:rsidRDefault="005A7B73" w:rsidP="005A7B73">
            <w:pPr>
              <w:pStyle w:val="Contenutotabella"/>
            </w:pPr>
            <w:r>
              <w:rPr>
                <w:i/>
                <w:iCs/>
              </w:rPr>
              <w:t>Competenze chiave per apprendimento permanente:</w:t>
            </w:r>
            <w:r w:rsidRPr="003119BE">
              <w:t xml:space="preserve"> CE-5 – CE-6 – CE-7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97C47" w14:textId="77777777" w:rsidR="00C54010" w:rsidRDefault="005A7B73" w:rsidP="005A7B73">
            <w:pPr>
              <w:pStyle w:val="Contenutotabella"/>
              <w:jc w:val="center"/>
            </w:pPr>
            <w:r>
              <w:t>Aula, Laboratorio di informatica, Reception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19CBD" w14:textId="77777777" w:rsidR="00C54010" w:rsidRDefault="00C54010">
            <w:pPr>
              <w:pStyle w:val="Contenutotabella"/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B6B516" w14:textId="24FD3665" w:rsidR="00C54010" w:rsidRDefault="00C54010" w:rsidP="003D23EB">
            <w:pPr>
              <w:pStyle w:val="Contenutotabella"/>
            </w:pPr>
          </w:p>
        </w:tc>
      </w:tr>
    </w:tbl>
    <w:p w14:paraId="4C1045E1" w14:textId="77777777" w:rsidR="00C54010" w:rsidRDefault="00C54010"/>
    <w:p w14:paraId="275596BE" w14:textId="77777777" w:rsidR="005A7B73" w:rsidRDefault="005A7B73"/>
    <w:p w14:paraId="1984ADE0" w14:textId="77777777" w:rsidR="005A7B73" w:rsidRDefault="005A7B73"/>
    <w:p w14:paraId="120F1C5B" w14:textId="77777777" w:rsidR="005A7B73" w:rsidRDefault="005A7B73"/>
    <w:p w14:paraId="68BF8874" w14:textId="77777777" w:rsidR="005A7B73" w:rsidRDefault="005A7B73"/>
    <w:p w14:paraId="16E2A93A" w14:textId="77777777" w:rsidR="00C54010" w:rsidRDefault="00C54010">
      <w:r>
        <w:t>Sezione B)</w:t>
      </w:r>
    </w:p>
    <w:p w14:paraId="1082DCCE" w14:textId="77777777" w:rsidR="00C54010" w:rsidRDefault="00C5401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5"/>
        <w:gridCol w:w="1590"/>
        <w:gridCol w:w="1095"/>
        <w:gridCol w:w="1365"/>
        <w:gridCol w:w="1620"/>
        <w:gridCol w:w="892"/>
      </w:tblGrid>
      <w:tr w:rsidR="00C54010" w14:paraId="6A448691" w14:textId="77777777">
        <w:tc>
          <w:tcPr>
            <w:tcW w:w="3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D904C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575B3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10F72" w14:textId="77777777" w:rsidR="00C54010" w:rsidRDefault="00C54010">
            <w:pPr>
              <w:pStyle w:val="Contenutotabella"/>
            </w:pPr>
          </w:p>
        </w:tc>
        <w:tc>
          <w:tcPr>
            <w:tcW w:w="38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A63D3" w14:textId="77777777" w:rsidR="00C54010" w:rsidRDefault="00C54010">
            <w:pPr>
              <w:pStyle w:val="Contenutotabella"/>
            </w:pPr>
            <w:r>
              <w:rPr>
                <w:sz w:val="18"/>
                <w:szCs w:val="18"/>
              </w:rPr>
              <w:t>CONTESTO PREVALENTE DI APPRENDIMENTO E LIVELLO QNQ</w:t>
            </w:r>
            <w:r>
              <w:rPr>
                <w:rStyle w:val="Rimandonotaapidipagina"/>
                <w:sz w:val="18"/>
                <w:szCs w:val="18"/>
              </w:rPr>
              <w:footnoteReference w:id="8"/>
            </w:r>
          </w:p>
        </w:tc>
      </w:tr>
      <w:tr w:rsidR="00C54010" w14:paraId="20C95953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B5EB0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Competenze di riferimento attese</w:t>
            </w:r>
            <w:r>
              <w:rPr>
                <w:rStyle w:val="Rimandonotaapidipagina"/>
                <w:sz w:val="18"/>
                <w:szCs w:val="18"/>
              </w:rPr>
              <w:footnoteReference w:id="9"/>
            </w:r>
          </w:p>
          <w:p w14:paraId="1D9C6300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relazione alle UdA di riferimento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EC168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acquisite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E746B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Abilità acquisite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50B34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Aula o Laboratorio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BBE07" w14:textId="77777777" w:rsidR="00C54010" w:rsidRDefault="00C54010">
            <w:pPr>
              <w:pStyle w:val="Contenutotabel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Stage/Tirocinio nel PCTO,ovvero apprendistato</w:t>
            </w: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60136" w14:textId="77777777" w:rsidR="00C54010" w:rsidRDefault="00C54010">
            <w:pPr>
              <w:pStyle w:val="Contenutotabella"/>
            </w:pPr>
            <w:r>
              <w:rPr>
                <w:sz w:val="18"/>
                <w:szCs w:val="18"/>
              </w:rPr>
              <w:t>Livello QNQ</w:t>
            </w:r>
          </w:p>
        </w:tc>
      </w:tr>
      <w:tr w:rsidR="00C54010" w14:paraId="2856FA0F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47D6C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C81E1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F9949" w14:textId="77777777" w:rsidR="00C54010" w:rsidRDefault="00C54010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86BCC" w14:textId="77777777" w:rsidR="00C54010" w:rsidRDefault="00C54010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C48A1" w14:textId="77777777" w:rsidR="00C54010" w:rsidRDefault="00C54010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0B01F6" w14:textId="77777777" w:rsidR="00C54010" w:rsidRDefault="00C54010">
            <w:pPr>
              <w:pStyle w:val="Contenutotabella"/>
            </w:pPr>
          </w:p>
        </w:tc>
      </w:tr>
      <w:tr w:rsidR="00C54010" w14:paraId="4B727297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3D410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B2FA6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FB1DF" w14:textId="77777777" w:rsidR="00C54010" w:rsidRDefault="00C54010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78531" w14:textId="77777777" w:rsidR="00C54010" w:rsidRDefault="00C54010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D5FBA" w14:textId="77777777" w:rsidR="00C54010" w:rsidRDefault="00C54010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E1B84" w14:textId="77777777" w:rsidR="00C54010" w:rsidRDefault="00C54010">
            <w:pPr>
              <w:pStyle w:val="Contenutotabella"/>
            </w:pPr>
          </w:p>
        </w:tc>
      </w:tr>
      <w:tr w:rsidR="00C54010" w14:paraId="229A419E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2EA51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3E8A4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08C70" w14:textId="77777777" w:rsidR="00C54010" w:rsidRDefault="00C54010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84DC7" w14:textId="77777777" w:rsidR="00C54010" w:rsidRDefault="00C54010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CC8DA" w14:textId="77777777" w:rsidR="00C54010" w:rsidRDefault="00C54010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22E63" w14:textId="77777777" w:rsidR="00C54010" w:rsidRDefault="00C54010">
            <w:pPr>
              <w:pStyle w:val="Contenutotabella"/>
            </w:pPr>
          </w:p>
        </w:tc>
      </w:tr>
      <w:tr w:rsidR="00C54010" w14:paraId="1C74B752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3FFFA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FC86C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8D6AF" w14:textId="77777777" w:rsidR="00C54010" w:rsidRDefault="00C54010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0F6A6" w14:textId="77777777" w:rsidR="00C54010" w:rsidRDefault="00C54010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340E8" w14:textId="77777777" w:rsidR="00C54010" w:rsidRDefault="00C54010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7DCED6" w14:textId="77777777" w:rsidR="00C54010" w:rsidRDefault="00C54010">
            <w:pPr>
              <w:pStyle w:val="Contenutotabella"/>
            </w:pPr>
          </w:p>
        </w:tc>
      </w:tr>
      <w:tr w:rsidR="00C54010" w14:paraId="335D7F2A" w14:textId="77777777">
        <w:tc>
          <w:tcPr>
            <w:tcW w:w="3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97485" w14:textId="77777777" w:rsidR="00C54010" w:rsidRDefault="00C54010">
            <w:pPr>
              <w:pStyle w:val="Contenutotabella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7E0D8" w14:textId="77777777" w:rsidR="00C54010" w:rsidRDefault="00C54010">
            <w:pPr>
              <w:pStyle w:val="Contenutotabella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97FBB" w14:textId="77777777" w:rsidR="00C54010" w:rsidRDefault="00C54010">
            <w:pPr>
              <w:pStyle w:val="Contenutotabella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60ACA" w14:textId="77777777" w:rsidR="00C54010" w:rsidRDefault="00C54010">
            <w:pPr>
              <w:pStyle w:val="Contenutotabella"/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8C9C4" w14:textId="77777777" w:rsidR="00C54010" w:rsidRDefault="00C54010">
            <w:pPr>
              <w:pStyle w:val="Contenutotabella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D12AA3" w14:textId="77777777" w:rsidR="00C54010" w:rsidRDefault="00C54010">
            <w:pPr>
              <w:pStyle w:val="Contenutotabella"/>
            </w:pPr>
          </w:p>
        </w:tc>
      </w:tr>
    </w:tbl>
    <w:p w14:paraId="24E440D5" w14:textId="77777777" w:rsidR="00C54010" w:rsidRDefault="00C54010">
      <w:pPr>
        <w:jc w:val="center"/>
        <w:rPr>
          <w:b/>
          <w:bCs/>
          <w:sz w:val="18"/>
          <w:szCs w:val="18"/>
        </w:rPr>
      </w:pPr>
      <w:r>
        <w:rPr>
          <w:b/>
          <w:bCs/>
        </w:rPr>
        <w:t>LEGENDA</w:t>
      </w:r>
    </w:p>
    <w:p w14:paraId="6397E54C" w14:textId="77777777" w:rsidR="00C54010" w:rsidRDefault="00C54010">
      <w:pPr>
        <w:jc w:val="both"/>
      </w:pPr>
      <w:r>
        <w:rPr>
          <w:b/>
          <w:bCs/>
          <w:sz w:val="18"/>
          <w:szCs w:val="18"/>
        </w:rPr>
        <w:t>* Il Presente Certificato di Competenze è rilasciato, a richiesta dell'interessato, per le finalità previste dall'articolo 1, comma 2 , del decreto del Ministero dell'Istruzione del 24 Agosto 2021, n. 267</w:t>
      </w:r>
    </w:p>
    <w:p w14:paraId="55447E1C" w14:textId="77777777" w:rsidR="00C54010" w:rsidRDefault="00C54010">
      <w:pPr>
        <w:jc w:val="right"/>
      </w:pPr>
    </w:p>
    <w:p w14:paraId="3FA6C86C" w14:textId="77777777" w:rsidR="00C54010" w:rsidRDefault="00C54010">
      <w:pPr>
        <w:jc w:val="right"/>
      </w:pPr>
    </w:p>
    <w:p w14:paraId="7C639F50" w14:textId="77777777" w:rsidR="00C54010" w:rsidRDefault="00C54010">
      <w:pPr>
        <w:jc w:val="right"/>
      </w:pPr>
      <w:r>
        <w:t>Il Dirigente Scolastico</w:t>
      </w:r>
    </w:p>
    <w:p w14:paraId="14E3B63A" w14:textId="77777777" w:rsidR="00C54010" w:rsidRDefault="00C54010">
      <w:pPr>
        <w:jc w:val="right"/>
      </w:pPr>
      <w:r>
        <w:t>Prof.ssa Daniela Palma</w:t>
      </w:r>
    </w:p>
    <w:p w14:paraId="7ED293C7" w14:textId="77777777" w:rsidR="00C54010" w:rsidRDefault="00C54010">
      <w:pPr>
        <w:jc w:val="right"/>
        <w:rPr>
          <w:b/>
          <w:bCs/>
          <w:sz w:val="18"/>
          <w:szCs w:val="18"/>
          <w:u w:val="single"/>
        </w:rPr>
      </w:pPr>
      <w:r>
        <w:t>Firma autografa sostituita a  mezzo stampa ex art. 3,comma 2 D. Lgs. 39/93</w:t>
      </w:r>
    </w:p>
    <w:p w14:paraId="6F7C28C9" w14:textId="77777777" w:rsidR="00C54010" w:rsidRDefault="00C54010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GLOSSARIO</w:t>
      </w:r>
    </w:p>
    <w:p w14:paraId="09358BA7" w14:textId="77777777" w:rsidR="00C54010" w:rsidRDefault="00C54010">
      <w:pPr>
        <w:jc w:val="center"/>
        <w:rPr>
          <w:b/>
          <w:bCs/>
          <w:sz w:val="18"/>
          <w:szCs w:val="18"/>
          <w:u w:val="single"/>
        </w:rPr>
      </w:pPr>
    </w:p>
    <w:p w14:paraId="663B370B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COMPETENZA: </w:t>
      </w:r>
      <w:r>
        <w:rPr>
          <w:sz w:val="18"/>
          <w:szCs w:val="18"/>
        </w:rPr>
        <w:t>Comprovata c</w:t>
      </w:r>
      <w:r>
        <w:rPr>
          <w:b/>
          <w:bCs/>
          <w:sz w:val="18"/>
          <w:szCs w:val="18"/>
        </w:rPr>
        <w:t>apacità di  utilizzare,</w:t>
      </w:r>
      <w:r>
        <w:rPr>
          <w:sz w:val="18"/>
          <w:szCs w:val="18"/>
        </w:rPr>
        <w:t xml:space="preserve"> in situaziooni di lavoro, di studio o nello sviluppo professionale e personale, un</w:t>
      </w:r>
      <w:r>
        <w:rPr>
          <w:b/>
          <w:bCs/>
          <w:sz w:val="18"/>
          <w:szCs w:val="18"/>
        </w:rPr>
        <w:t xml:space="preserve"> insieme strutturato di conoscenze e di abilità acquisite n</w:t>
      </w:r>
      <w:r>
        <w:rPr>
          <w:sz w:val="18"/>
          <w:szCs w:val="18"/>
        </w:rPr>
        <w:t>ei diversi contesti di apprendimento formale, non formale o informale;</w:t>
      </w:r>
    </w:p>
    <w:p w14:paraId="08BB95BD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FORMALE:</w:t>
      </w:r>
      <w:r>
        <w:rPr>
          <w:sz w:val="18"/>
          <w:szCs w:val="18"/>
        </w:rPr>
        <w:t xml:space="preserve"> apprendimento che si attua nel sistema di istruzione  e formazione (in aula, laboratorio, in attuazione dei Percorsi per le Competenze Trasversali e per l'Orientamento-PCTO, in apprendistato....)</w:t>
      </w:r>
    </w:p>
    <w:p w14:paraId="1F6C26FD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APPRENDIMENTO  NON FORMALE: </w:t>
      </w:r>
      <w:r>
        <w:rPr>
          <w:sz w:val="18"/>
          <w:szCs w:val="18"/>
        </w:rPr>
        <w:t>apprendimento</w:t>
      </w:r>
      <w:r>
        <w:rPr>
          <w:b/>
          <w:bCs/>
          <w:sz w:val="18"/>
          <w:szCs w:val="18"/>
        </w:rPr>
        <w:t xml:space="preserve"> caratterizzato da una scelta intenzionale della persona</w:t>
      </w:r>
      <w:r>
        <w:rPr>
          <w:sz w:val="18"/>
          <w:szCs w:val="18"/>
        </w:rPr>
        <w:t>, che si realizza al di fuori dei sistemi sopracitati, in ogni organismo che persegua scopi educativi e formativi, anche del volontariato, del servizio civile nazionale e del privato sociale e nelle imprese</w:t>
      </w:r>
    </w:p>
    <w:p w14:paraId="13207BA6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APPRENDIMENTO INFORMALE:</w:t>
      </w:r>
      <w:r>
        <w:rPr>
          <w:sz w:val="18"/>
          <w:szCs w:val="18"/>
        </w:rPr>
        <w:t xml:space="preserve"> apprendimento che, </w:t>
      </w:r>
      <w:r>
        <w:rPr>
          <w:b/>
          <w:bCs/>
          <w:sz w:val="18"/>
          <w:szCs w:val="18"/>
        </w:rPr>
        <w:t xml:space="preserve">anche a prescindere da una scelta intenzionale della persona, </w:t>
      </w:r>
      <w:r>
        <w:rPr>
          <w:sz w:val="18"/>
          <w:szCs w:val="18"/>
        </w:rPr>
        <w:t>si realizxa nello svolgimento di attività nelle situazioni di vita quotidiana e nelle interazioniche un essa hanno luogo, nell'ambito del contesto di lavoro, familiare e del tempo libero</w:t>
      </w:r>
    </w:p>
    <w:p w14:paraId="60344A92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</w:p>
    <w:p w14:paraId="511DB6E1" w14:textId="77777777" w:rsidR="00C54010" w:rsidRDefault="00C5401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CODICI ATECO:</w:t>
      </w:r>
    </w:p>
    <w:p w14:paraId="7BFDA888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>Industria ed Artigianato per il Made in Italy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>Codice ATECO</w:t>
      </w:r>
      <w:r>
        <w:rPr>
          <w:sz w:val="18"/>
          <w:szCs w:val="18"/>
        </w:rPr>
        <w:t xml:space="preserve"> C attività manifatturiere </w:t>
      </w:r>
      <w:r>
        <w:rPr>
          <w:b/>
          <w:bCs/>
          <w:sz w:val="18"/>
          <w:szCs w:val="18"/>
          <w:u w:val="single"/>
        </w:rPr>
        <w:t>Sezione</w:t>
      </w:r>
      <w:r>
        <w:rPr>
          <w:sz w:val="18"/>
          <w:szCs w:val="18"/>
        </w:rPr>
        <w:t xml:space="preserve"> C </w:t>
      </w:r>
      <w:r>
        <w:rPr>
          <w:b/>
          <w:bCs/>
          <w:i/>
          <w:iCs/>
          <w:sz w:val="18"/>
          <w:szCs w:val="18"/>
        </w:rPr>
        <w:t xml:space="preserve">Divisione </w:t>
      </w:r>
      <w:r>
        <w:rPr>
          <w:sz w:val="18"/>
          <w:szCs w:val="18"/>
        </w:rPr>
        <w:t xml:space="preserve">14 </w:t>
      </w:r>
    </w:p>
    <w:p w14:paraId="4D375E98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 (SEP)</w:t>
      </w:r>
      <w:r>
        <w:rPr>
          <w:sz w:val="18"/>
          <w:szCs w:val="18"/>
        </w:rPr>
        <w:t xml:space="preserve"> TESSILE, ABBIGLIAMENTO, CALZATURIERO E SISTEMA MODA</w:t>
      </w:r>
    </w:p>
    <w:p w14:paraId="6034CA5A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</w:p>
    <w:p w14:paraId="6443D66E" w14:textId="77777777" w:rsidR="00C54010" w:rsidRDefault="00C5401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Indirizzo di Studio </w:t>
      </w:r>
      <w:r>
        <w:rPr>
          <w:i/>
          <w:iCs/>
          <w:sz w:val="18"/>
          <w:szCs w:val="18"/>
          <w:u w:val="single"/>
        </w:rPr>
        <w:t xml:space="preserve">Manutenzione ed Assistenza Tecnica </w:t>
      </w:r>
      <w:r>
        <w:rPr>
          <w:i/>
          <w:i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C attività manifatturiere</w:t>
      </w:r>
      <w:r>
        <w:rPr>
          <w:b/>
          <w:bCs/>
          <w:sz w:val="18"/>
          <w:szCs w:val="18"/>
        </w:rPr>
        <w:t xml:space="preserve"> Divisione</w:t>
      </w:r>
      <w:r>
        <w:rPr>
          <w:sz w:val="18"/>
          <w:szCs w:val="18"/>
        </w:rPr>
        <w:t xml:space="preserve"> 33 RIPARAZIONE MANUTENZIONE ED INSTALLAZIONE DI MACCHINE ED APPARECCHIATURE;</w:t>
      </w:r>
    </w:p>
    <w:p w14:paraId="19861DD8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G COMMERCIO ALL'INGROSSO E AL DETTAGLIO;RIPARAZIONE DI AUTOVEICOLI E MOTOCICLI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45.2 Manutenzione e Riparazione di Autoveicoli</w:t>
      </w:r>
    </w:p>
    <w:p w14:paraId="49339FD1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SETTORE ECONOMICO PROFESSIONALE</w:t>
      </w:r>
      <w:r>
        <w:rPr>
          <w:sz w:val="18"/>
          <w:szCs w:val="18"/>
        </w:rPr>
        <w:t xml:space="preserve"> (SEP) :MECCANICA,PRODUZIONE E MANUTENZIONE DI MACCHINE, IMPIANTISTICA</w:t>
      </w:r>
    </w:p>
    <w:p w14:paraId="5C86DF2E" w14:textId="77777777" w:rsidR="00C54010" w:rsidRDefault="00C54010">
      <w:pPr>
        <w:jc w:val="both"/>
        <w:rPr>
          <w:b/>
          <w:bCs/>
          <w:sz w:val="18"/>
          <w:szCs w:val="18"/>
          <w:u w:val="single"/>
        </w:rPr>
      </w:pPr>
    </w:p>
    <w:p w14:paraId="3D2CC1C6" w14:textId="77777777" w:rsidR="00C54010" w:rsidRDefault="00C5401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Indirizzo di Studio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  <w:u w:val="single"/>
        </w:rPr>
        <w:t xml:space="preserve">Enogastronomia e l'Ospitalita' Alberghiera </w:t>
      </w: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I -ATTIVITA' DEI SERVIZI DI ALLOGGIO E DI RISTORAZIONE </w:t>
      </w:r>
      <w:r>
        <w:rPr>
          <w:b/>
          <w:bCs/>
          <w:sz w:val="18"/>
          <w:szCs w:val="18"/>
        </w:rPr>
        <w:t xml:space="preserve">Sezione </w:t>
      </w:r>
      <w:r>
        <w:rPr>
          <w:sz w:val="18"/>
          <w:szCs w:val="18"/>
        </w:rPr>
        <w:t xml:space="preserve">I,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55 Alloggio; 56 Attività dei servizi di ristorazione;</w:t>
      </w:r>
    </w:p>
    <w:p w14:paraId="7912AF81" w14:textId="77777777" w:rsidR="00C54010" w:rsidRDefault="00C5401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Codice ATECO:</w:t>
      </w:r>
      <w:r>
        <w:rPr>
          <w:sz w:val="18"/>
          <w:szCs w:val="18"/>
        </w:rPr>
        <w:t xml:space="preserve"> N NOLEGGIO, AGENZIE DI VIAGGIO, SERVIZI DI SUPPORTO ALLE IMPRESE</w:t>
      </w:r>
    </w:p>
    <w:p w14:paraId="5CE3DB40" w14:textId="77777777" w:rsidR="00C54010" w:rsidRDefault="00C5401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Sezione</w:t>
      </w:r>
      <w:r>
        <w:rPr>
          <w:sz w:val="18"/>
          <w:szCs w:val="18"/>
        </w:rPr>
        <w:t xml:space="preserve"> N </w:t>
      </w:r>
      <w:r>
        <w:rPr>
          <w:b/>
          <w:bCs/>
          <w:sz w:val="18"/>
          <w:szCs w:val="18"/>
        </w:rPr>
        <w:t xml:space="preserve">Divisione </w:t>
      </w:r>
      <w:r>
        <w:rPr>
          <w:sz w:val="18"/>
          <w:szCs w:val="18"/>
        </w:rPr>
        <w:t>79 ATTIVITA' DEI SERVIZI DELLE AGENZIE DI VIAGGIO, DEI TOUR OPERATOR E SERVIZI DI PRENOTAZIONE E ATTIVITA' CONNESSE</w:t>
      </w:r>
    </w:p>
    <w:p w14:paraId="2C5F1BF7" w14:textId="77777777" w:rsidR="00C54010" w:rsidRDefault="00C54010">
      <w:pPr>
        <w:jc w:val="both"/>
      </w:pPr>
      <w:r>
        <w:rPr>
          <w:b/>
          <w:bCs/>
          <w:sz w:val="18"/>
          <w:szCs w:val="18"/>
        </w:rPr>
        <w:t xml:space="preserve">SETTORE ECONOMICO PROFESSIONALE (SEP) </w:t>
      </w:r>
      <w:r>
        <w:rPr>
          <w:sz w:val="18"/>
          <w:szCs w:val="18"/>
        </w:rPr>
        <w:t xml:space="preserve"> Servizi Turistici; Produzioni Alimentari</w:t>
      </w:r>
    </w:p>
    <w:sectPr w:rsidR="00C54010" w:rsidSect="00F656BE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A10B" w14:textId="77777777" w:rsidR="007A271F" w:rsidRDefault="007A271F">
      <w:r>
        <w:separator/>
      </w:r>
    </w:p>
  </w:endnote>
  <w:endnote w:type="continuationSeparator" w:id="0">
    <w:p w14:paraId="78207072" w14:textId="77777777" w:rsidR="007A271F" w:rsidRDefault="007A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406A" w14:textId="77777777" w:rsidR="007A271F" w:rsidRDefault="007A271F">
      <w:r>
        <w:separator/>
      </w:r>
    </w:p>
  </w:footnote>
  <w:footnote w:type="continuationSeparator" w:id="0">
    <w:p w14:paraId="63B66737" w14:textId="77777777" w:rsidR="007A271F" w:rsidRDefault="007A271F">
      <w:r>
        <w:continuationSeparator/>
      </w:r>
    </w:p>
  </w:footnote>
  <w:footnote w:id="1">
    <w:p w14:paraId="49906BEB" w14:textId="77777777" w:rsidR="00A75086" w:rsidRDefault="00A75086" w:rsidP="00A75086">
      <w:pPr>
        <w:pStyle w:val="Testonotaapidipagina"/>
      </w:pPr>
      <w:r>
        <w:rPr>
          <w:rStyle w:val="Caratteredellanota"/>
        </w:rPr>
        <w:footnoteRef/>
      </w:r>
      <w:r>
        <w:tab/>
        <w:t>Indicare il codice ATECO dell'attività economica cui fa riferimento il percorso formativo declinato dall'Istituzione scolastica in relazione all'indirizzo di studio, eventualmentr esplicitato a livello di "sezione" e "dikvisione"</w:t>
      </w:r>
    </w:p>
  </w:footnote>
  <w:footnote w:id="2">
    <w:p w14:paraId="4488E81E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Indicare il Settore Economico Professionale correlato al profilo di uscita dell'indirizzo di studio ed al percorso formativo</w:t>
      </w:r>
    </w:p>
  </w:footnote>
  <w:footnote w:id="3">
    <w:p w14:paraId="533DA741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Indicare il periodo, espresso in mese/anno di avvio e mese/anno di conclusione del percorso di apprendimento o frazione dello stesso, anche per passaggio ad altro sistema formativo</w:t>
      </w:r>
    </w:p>
    <w:p w14:paraId="7F465914" w14:textId="77777777" w:rsidR="00C54010" w:rsidRDefault="00C54010">
      <w:pPr>
        <w:pStyle w:val="Testonotaapidipagina"/>
      </w:pPr>
    </w:p>
  </w:footnote>
  <w:footnote w:id="4">
    <w:p w14:paraId="48D446C1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Indicare l'ultima annualità di percorso frequentata e superata con successo</w:t>
      </w:r>
    </w:p>
  </w:footnote>
  <w:footnote w:id="5">
    <w:p w14:paraId="12AB48EF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 xml:space="preserve">Riportare nei riquadri gli enunciati sintetici dei riksultati di apprendimento in termini di competenze, ovvero abilità e conoscenze effettivamente e complessivamente acquisite dalla studentessa e dallo studente , facedno riferimento ai traguardi intermedi declinati nel curricolo di classe e nel curricolo personalizzato, coerenti con i traguardi intermedu indicati nelle Linee Guida, sia per l'èArea generale, sia per l'Area di indirizzo, e con i risultati di apprendimento riportati negli Allegato 1 e 2 del Decreto Interministeriale 24 maggio 2018, n. 92 </w:t>
      </w:r>
    </w:p>
  </w:footnote>
  <w:footnote w:id="6">
    <w:p w14:paraId="5019C51A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raggiungimento della competenza nella sua interezza</w:t>
      </w:r>
    </w:p>
  </w:footnote>
  <w:footnote w:id="7">
    <w:p w14:paraId="07AB4CD7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studentesa/lo studente ha acquisito le competenze di riferimento indicate e il livello QNQ corrispondente (Allegato 1, Tabella A del Decreto 8 gennaio 2018)</w:t>
      </w:r>
    </w:p>
  </w:footnote>
  <w:footnote w:id="8">
    <w:p w14:paraId="51AF9824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Indicare il contesto prevalente in cui la studentessa/lo studente ha acquisito le conoscenze e(o abilità indicate e il livello QNQ corrispondente (decreto 8 gennaio 2018)</w:t>
      </w:r>
    </w:p>
    <w:p w14:paraId="586C7438" w14:textId="77777777" w:rsidR="00C54010" w:rsidRDefault="00C54010">
      <w:pPr>
        <w:pStyle w:val="Testonotaapidipagina"/>
      </w:pPr>
      <w:r>
        <w:tab/>
        <w:t xml:space="preserve"> </w:t>
      </w:r>
    </w:p>
  </w:footnote>
  <w:footnote w:id="9">
    <w:p w14:paraId="53B36BB3" w14:textId="77777777" w:rsidR="00C54010" w:rsidRDefault="00C54010">
      <w:pPr>
        <w:pStyle w:val="Testonotaapidipagina"/>
      </w:pPr>
      <w:r>
        <w:rPr>
          <w:rStyle w:val="Caratteredellanota"/>
        </w:rPr>
        <w:footnoteRef/>
      </w:r>
      <w:r>
        <w:tab/>
        <w:t>Da compilare nel caso di acquisizione di elementi di competenza (abilità e conoscenze) e non della competenza nella sua interezza. In questo caso inserire nel campo l'enunciato della competenza/competenze cui si riferiscono gli elementi acquisiti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DFC"/>
    <w:multiLevelType w:val="hybridMultilevel"/>
    <w:tmpl w:val="4022C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35"/>
    <w:rsid w:val="00026D97"/>
    <w:rsid w:val="000E1719"/>
    <w:rsid w:val="001A3E2D"/>
    <w:rsid w:val="002818D8"/>
    <w:rsid w:val="003032EE"/>
    <w:rsid w:val="003119BE"/>
    <w:rsid w:val="003A272A"/>
    <w:rsid w:val="003C0585"/>
    <w:rsid w:val="003D23EB"/>
    <w:rsid w:val="00423D0A"/>
    <w:rsid w:val="00486B8F"/>
    <w:rsid w:val="004D7AF9"/>
    <w:rsid w:val="0050287D"/>
    <w:rsid w:val="005A7B73"/>
    <w:rsid w:val="006A5732"/>
    <w:rsid w:val="007226EC"/>
    <w:rsid w:val="00767B3B"/>
    <w:rsid w:val="0077538B"/>
    <w:rsid w:val="007A271F"/>
    <w:rsid w:val="007A312B"/>
    <w:rsid w:val="008B2C05"/>
    <w:rsid w:val="00903056"/>
    <w:rsid w:val="00A47B83"/>
    <w:rsid w:val="00A75086"/>
    <w:rsid w:val="00AE6A59"/>
    <w:rsid w:val="00B26F94"/>
    <w:rsid w:val="00B54B17"/>
    <w:rsid w:val="00B81EB8"/>
    <w:rsid w:val="00BE7B35"/>
    <w:rsid w:val="00C3106B"/>
    <w:rsid w:val="00C54010"/>
    <w:rsid w:val="00C81904"/>
    <w:rsid w:val="00E13665"/>
    <w:rsid w:val="00E90161"/>
    <w:rsid w:val="00EA64F0"/>
    <w:rsid w:val="00F656BE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FBA845"/>
  <w15:chartTrackingRefBased/>
  <w15:docId w15:val="{449638D5-4394-4746-8E77-973179B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apidipagina">
    <w:name w:val="footnote text"/>
    <w:basedOn w:val="Normale"/>
    <w:link w:val="TestonotaapidipaginaCarattere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E1719"/>
    <w:pPr>
      <w:ind w:left="708"/>
    </w:pPr>
  </w:style>
  <w:style w:type="character" w:customStyle="1" w:styleId="TestonotaapidipaginaCarattere">
    <w:name w:val="Testo nota a piè di pagina Carattere"/>
    <w:link w:val="Testonotaapidipagina"/>
    <w:rsid w:val="00A75086"/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longo</dc:creator>
  <cp:keywords/>
  <cp:lastModifiedBy>Antonio Rosario La Marca</cp:lastModifiedBy>
  <cp:revision>3</cp:revision>
  <cp:lastPrinted>1899-12-31T23:00:00Z</cp:lastPrinted>
  <dcterms:created xsi:type="dcterms:W3CDTF">2022-06-13T15:23:00Z</dcterms:created>
  <dcterms:modified xsi:type="dcterms:W3CDTF">2023-04-26T17:46:00Z</dcterms:modified>
</cp:coreProperties>
</file>